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5FDF" w14:textId="044809EE" w:rsidR="004A1E06" w:rsidRDefault="004A1E06" w:rsidP="009B35B5">
      <w:pPr>
        <w:jc w:val="both"/>
      </w:pPr>
    </w:p>
    <w:p w14:paraId="5AB1B1FF" w14:textId="6E0668DD" w:rsidR="00701279" w:rsidRDefault="00701279"/>
    <w:p w14:paraId="06F1CF57" w14:textId="05ABE333" w:rsidR="00701279" w:rsidRDefault="00701279"/>
    <w:tbl>
      <w:tblPr>
        <w:tblStyle w:val="TableGrid"/>
        <w:tblW w:w="9343" w:type="dxa"/>
        <w:tblLook w:val="04A0" w:firstRow="1" w:lastRow="0" w:firstColumn="1" w:lastColumn="0" w:noHBand="0" w:noVBand="1"/>
      </w:tblPr>
      <w:tblGrid>
        <w:gridCol w:w="988"/>
        <w:gridCol w:w="2588"/>
        <w:gridCol w:w="1803"/>
        <w:gridCol w:w="1395"/>
        <w:gridCol w:w="2569"/>
      </w:tblGrid>
      <w:tr w:rsidR="009B35B5" w14:paraId="7D3F0473" w14:textId="77777777" w:rsidTr="00D665AA">
        <w:trPr>
          <w:trHeight w:val="431"/>
        </w:trPr>
        <w:tc>
          <w:tcPr>
            <w:tcW w:w="988" w:type="dxa"/>
          </w:tcPr>
          <w:p w14:paraId="036A93F2" w14:textId="12229C0D" w:rsidR="009B35B5" w:rsidRPr="001951CF" w:rsidRDefault="009B35B5">
            <w:pPr>
              <w:rPr>
                <w:b/>
                <w:bCs/>
              </w:rPr>
            </w:pPr>
            <w:r w:rsidRPr="001951CF">
              <w:rPr>
                <w:b/>
                <w:bCs/>
              </w:rPr>
              <w:t>SL No.</w:t>
            </w:r>
          </w:p>
        </w:tc>
        <w:tc>
          <w:tcPr>
            <w:tcW w:w="2588" w:type="dxa"/>
          </w:tcPr>
          <w:p w14:paraId="5950254E" w14:textId="20DAC2A9" w:rsidR="009B35B5" w:rsidRPr="001951CF" w:rsidRDefault="009B35B5">
            <w:pPr>
              <w:rPr>
                <w:b/>
                <w:bCs/>
              </w:rPr>
            </w:pPr>
            <w:r w:rsidRPr="001951CF">
              <w:rPr>
                <w:b/>
                <w:bCs/>
              </w:rPr>
              <w:t xml:space="preserve">Title of Research Papers </w:t>
            </w:r>
          </w:p>
        </w:tc>
        <w:tc>
          <w:tcPr>
            <w:tcW w:w="1803" w:type="dxa"/>
          </w:tcPr>
          <w:p w14:paraId="4F2F7E67" w14:textId="05FF67AC" w:rsidR="009B35B5" w:rsidRPr="001951CF" w:rsidRDefault="009B35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Author </w:t>
            </w:r>
          </w:p>
        </w:tc>
        <w:tc>
          <w:tcPr>
            <w:tcW w:w="1395" w:type="dxa"/>
          </w:tcPr>
          <w:p w14:paraId="669AD77B" w14:textId="13F735B5" w:rsidR="009B35B5" w:rsidRPr="001951CF" w:rsidRDefault="009B35B5">
            <w:pPr>
              <w:rPr>
                <w:b/>
                <w:bCs/>
              </w:rPr>
            </w:pPr>
            <w:r>
              <w:rPr>
                <w:b/>
                <w:bCs/>
              </w:rPr>
              <w:t>Subject/ Department</w:t>
            </w:r>
          </w:p>
        </w:tc>
        <w:tc>
          <w:tcPr>
            <w:tcW w:w="2569" w:type="dxa"/>
          </w:tcPr>
          <w:p w14:paraId="72B3F806" w14:textId="7B898AB2" w:rsidR="009B35B5" w:rsidRPr="001951CF" w:rsidRDefault="009B35B5">
            <w:pPr>
              <w:rPr>
                <w:b/>
                <w:bCs/>
              </w:rPr>
            </w:pPr>
            <w:r w:rsidRPr="001951CF">
              <w:rPr>
                <w:b/>
                <w:bCs/>
              </w:rPr>
              <w:t xml:space="preserve">Date of Publication and ISBN/ISSN </w:t>
            </w:r>
          </w:p>
        </w:tc>
      </w:tr>
      <w:tr w:rsidR="009B35B5" w14:paraId="4D1303E2" w14:textId="77777777" w:rsidTr="00D665AA">
        <w:trPr>
          <w:trHeight w:val="1133"/>
        </w:trPr>
        <w:tc>
          <w:tcPr>
            <w:tcW w:w="988" w:type="dxa"/>
          </w:tcPr>
          <w:p w14:paraId="47F9A423" w14:textId="648B4B73" w:rsidR="009B35B5" w:rsidRDefault="009B35B5" w:rsidP="008B4C8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588" w:type="dxa"/>
          </w:tcPr>
          <w:p w14:paraId="759A9CCC" w14:textId="02A497DF" w:rsidR="009B35B5" w:rsidRPr="001951CF" w:rsidRDefault="009B35B5" w:rsidP="001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CF">
              <w:rPr>
                <w:rFonts w:ascii="Times New Roman" w:hAnsi="Times New Roman" w:cs="Times New Roman"/>
                <w:sz w:val="24"/>
                <w:szCs w:val="24"/>
              </w:rPr>
              <w:t>Understanding Dalit Ghettos in Autobiographies: The Intersection of Caste, Space and Trauma</w:t>
            </w:r>
          </w:p>
        </w:tc>
        <w:tc>
          <w:tcPr>
            <w:tcW w:w="1803" w:type="dxa"/>
          </w:tcPr>
          <w:p w14:paraId="64B431F5" w14:textId="38DF7597" w:rsidR="009B35B5" w:rsidRPr="001951CF" w:rsidRDefault="009B35B5" w:rsidP="001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Jenisha Singh</w:t>
            </w:r>
          </w:p>
        </w:tc>
        <w:tc>
          <w:tcPr>
            <w:tcW w:w="1395" w:type="dxa"/>
          </w:tcPr>
          <w:p w14:paraId="67643058" w14:textId="0943D5B0" w:rsidR="009B35B5" w:rsidRPr="001951CF" w:rsidRDefault="009B35B5" w:rsidP="001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569" w:type="dxa"/>
          </w:tcPr>
          <w:p w14:paraId="514A16D2" w14:textId="5D497D99" w:rsidR="009B35B5" w:rsidRPr="001951CF" w:rsidRDefault="009B35B5" w:rsidP="001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CF">
              <w:rPr>
                <w:rFonts w:ascii="Times New Roman" w:hAnsi="Times New Roman" w:cs="Times New Roman"/>
                <w:sz w:val="24"/>
                <w:szCs w:val="24"/>
              </w:rPr>
              <w:t>Literary Voice, Volume 1, Number</w:t>
            </w:r>
          </w:p>
          <w:p w14:paraId="477E230A" w14:textId="70C1AE56" w:rsidR="009B35B5" w:rsidRPr="001951CF" w:rsidRDefault="009B35B5" w:rsidP="001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CF">
              <w:rPr>
                <w:rFonts w:ascii="Times New Roman" w:hAnsi="Times New Roman" w:cs="Times New Roman"/>
                <w:sz w:val="24"/>
                <w:szCs w:val="24"/>
              </w:rPr>
              <w:t>20, March 2023, ISSN: 2277-4521</w:t>
            </w:r>
          </w:p>
        </w:tc>
      </w:tr>
      <w:tr w:rsidR="004942D3" w14:paraId="1F0AF812" w14:textId="77777777" w:rsidTr="00D665AA">
        <w:trPr>
          <w:trHeight w:val="221"/>
        </w:trPr>
        <w:tc>
          <w:tcPr>
            <w:tcW w:w="988" w:type="dxa"/>
          </w:tcPr>
          <w:p w14:paraId="5395A590" w14:textId="77777777" w:rsidR="004942D3" w:rsidRDefault="004942D3" w:rsidP="008B4C8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588" w:type="dxa"/>
          </w:tcPr>
          <w:p w14:paraId="2EFD6692" w14:textId="77777777" w:rsidR="004942D3" w:rsidRPr="001951CF" w:rsidRDefault="004942D3" w:rsidP="0019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A54C009" w14:textId="77777777" w:rsidR="004942D3" w:rsidRDefault="004942D3" w:rsidP="0019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305800AC" w14:textId="77777777" w:rsidR="004942D3" w:rsidRDefault="004942D3" w:rsidP="0019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3B1E9370" w14:textId="77777777" w:rsidR="004942D3" w:rsidRPr="001951CF" w:rsidRDefault="004942D3" w:rsidP="0019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B5" w14:paraId="521173F9" w14:textId="77777777" w:rsidTr="00D665AA">
        <w:trPr>
          <w:trHeight w:val="1354"/>
        </w:trPr>
        <w:tc>
          <w:tcPr>
            <w:tcW w:w="988" w:type="dxa"/>
          </w:tcPr>
          <w:p w14:paraId="4E675934" w14:textId="2C8E276D" w:rsidR="009B35B5" w:rsidRDefault="009B35B5" w:rsidP="003B5DE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588" w:type="dxa"/>
          </w:tcPr>
          <w:p w14:paraId="6D88D95A" w14:textId="00393736" w:rsidR="009B35B5" w:rsidRPr="001951CF" w:rsidRDefault="009B35B5" w:rsidP="003B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CF">
              <w:rPr>
                <w:rFonts w:ascii="Times New Roman" w:hAnsi="Times New Roman" w:cs="Times New Roman"/>
                <w:sz w:val="24"/>
                <w:szCs w:val="24"/>
              </w:rPr>
              <w:t xml:space="preserve">‘There’s Magic in Your Hands’: Intersections of Food, Gender, Domesticity and Identity in Andaleeb Wajid’s </w:t>
            </w:r>
            <w:r w:rsidRPr="001951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More Than Just Biryani</w:t>
            </w:r>
          </w:p>
        </w:tc>
        <w:tc>
          <w:tcPr>
            <w:tcW w:w="1803" w:type="dxa"/>
          </w:tcPr>
          <w:p w14:paraId="04634909" w14:textId="7E4056E6" w:rsidR="009B35B5" w:rsidRPr="001951CF" w:rsidRDefault="009B35B5" w:rsidP="003B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E53">
              <w:rPr>
                <w:rFonts w:ascii="Times New Roman" w:hAnsi="Times New Roman" w:cs="Times New Roman"/>
                <w:sz w:val="24"/>
                <w:szCs w:val="24"/>
              </w:rPr>
              <w:t>Jenisha Singh</w:t>
            </w:r>
          </w:p>
        </w:tc>
        <w:tc>
          <w:tcPr>
            <w:tcW w:w="1395" w:type="dxa"/>
          </w:tcPr>
          <w:p w14:paraId="498BE3C8" w14:textId="55B95BDB" w:rsidR="009B35B5" w:rsidRPr="001951CF" w:rsidRDefault="009B35B5" w:rsidP="003B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569" w:type="dxa"/>
          </w:tcPr>
          <w:p w14:paraId="3607533F" w14:textId="099F910A" w:rsidR="009B35B5" w:rsidRPr="001951CF" w:rsidRDefault="009B35B5" w:rsidP="003B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CF">
              <w:rPr>
                <w:rFonts w:ascii="Times New Roman" w:hAnsi="Times New Roman" w:cs="Times New Roman"/>
                <w:sz w:val="24"/>
                <w:szCs w:val="24"/>
              </w:rPr>
              <w:t>MZU Journal of Literature and Cultural Studies, Volume VII, Issue II, December 2020, ISSN: 2348-1188</w:t>
            </w:r>
          </w:p>
        </w:tc>
      </w:tr>
      <w:tr w:rsidR="009B35B5" w14:paraId="689D2A51" w14:textId="77777777" w:rsidTr="00D665AA">
        <w:trPr>
          <w:trHeight w:val="1810"/>
        </w:trPr>
        <w:tc>
          <w:tcPr>
            <w:tcW w:w="988" w:type="dxa"/>
          </w:tcPr>
          <w:p w14:paraId="450E0A47" w14:textId="77777777" w:rsidR="009B35B5" w:rsidRDefault="009B35B5" w:rsidP="003B5DE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588" w:type="dxa"/>
          </w:tcPr>
          <w:p w14:paraId="029AFA5E" w14:textId="2C2F7468" w:rsidR="009B35B5" w:rsidRPr="001951CF" w:rsidRDefault="009B35B5" w:rsidP="003B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CF">
              <w:rPr>
                <w:rFonts w:ascii="Times New Roman" w:hAnsi="Times New Roman" w:cs="Times New Roman"/>
                <w:sz w:val="24"/>
                <w:szCs w:val="24"/>
              </w:rPr>
              <w:t>An Influence of R N Tagore’s Poetry on Partition Literature</w:t>
            </w:r>
          </w:p>
        </w:tc>
        <w:tc>
          <w:tcPr>
            <w:tcW w:w="1803" w:type="dxa"/>
          </w:tcPr>
          <w:p w14:paraId="3B131BFD" w14:textId="5BCD5CF0" w:rsidR="009B35B5" w:rsidRPr="001951CF" w:rsidRDefault="009B35B5" w:rsidP="003B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Rajarshi Maity</w:t>
            </w:r>
          </w:p>
        </w:tc>
        <w:tc>
          <w:tcPr>
            <w:tcW w:w="1395" w:type="dxa"/>
          </w:tcPr>
          <w:p w14:paraId="357A7380" w14:textId="4305C710" w:rsidR="009B35B5" w:rsidRPr="001951CF" w:rsidRDefault="009B35B5" w:rsidP="003B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569" w:type="dxa"/>
          </w:tcPr>
          <w:p w14:paraId="76D30B02" w14:textId="16AE3D82" w:rsidR="009B35B5" w:rsidRPr="001951CF" w:rsidRDefault="009B35B5" w:rsidP="003B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CF">
              <w:rPr>
                <w:rFonts w:ascii="Times New Roman" w:hAnsi="Times New Roman" w:cs="Times New Roman"/>
                <w:sz w:val="24"/>
                <w:szCs w:val="24"/>
              </w:rPr>
              <w:t>PURANA – UGC CARE GROUP 1 JOURNAL, volume LXIV, NO 1[111] of[JANUARY –JUNE] 2022. ISSN NO =0555-7860</w:t>
            </w:r>
          </w:p>
          <w:p w14:paraId="0E8392A3" w14:textId="77777777" w:rsidR="009B35B5" w:rsidRPr="001951CF" w:rsidRDefault="009B35B5" w:rsidP="003B5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B5" w14:paraId="546FC48D" w14:textId="77777777" w:rsidTr="00D665AA">
        <w:trPr>
          <w:trHeight w:val="1133"/>
        </w:trPr>
        <w:tc>
          <w:tcPr>
            <w:tcW w:w="988" w:type="dxa"/>
          </w:tcPr>
          <w:p w14:paraId="7AF3D7E6" w14:textId="77777777" w:rsidR="009B35B5" w:rsidRDefault="009B35B5" w:rsidP="008B4C8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588" w:type="dxa"/>
          </w:tcPr>
          <w:p w14:paraId="706D519F" w14:textId="37288655" w:rsidR="009B35B5" w:rsidRPr="001951CF" w:rsidRDefault="009B35B5" w:rsidP="001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CF">
              <w:rPr>
                <w:rFonts w:ascii="Times New Roman" w:hAnsi="Times New Roman" w:cs="Times New Roman"/>
                <w:sz w:val="24"/>
                <w:szCs w:val="24"/>
              </w:rPr>
              <w:t>Mahasweta Devi and Caste Movement in West Bengal ;A Study on ‘Mother of Hazar Churasi’</w:t>
            </w:r>
          </w:p>
        </w:tc>
        <w:tc>
          <w:tcPr>
            <w:tcW w:w="1803" w:type="dxa"/>
          </w:tcPr>
          <w:p w14:paraId="290E0F51" w14:textId="54FC282A" w:rsidR="009B35B5" w:rsidRPr="001951CF" w:rsidRDefault="009B35B5" w:rsidP="001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Rajarshi Maity</w:t>
            </w:r>
          </w:p>
        </w:tc>
        <w:tc>
          <w:tcPr>
            <w:tcW w:w="1395" w:type="dxa"/>
          </w:tcPr>
          <w:p w14:paraId="68FAC2A3" w14:textId="4FB276DF" w:rsidR="009B35B5" w:rsidRPr="001951CF" w:rsidRDefault="009B35B5" w:rsidP="001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569" w:type="dxa"/>
          </w:tcPr>
          <w:p w14:paraId="359D0479" w14:textId="35ADD615" w:rsidR="009B35B5" w:rsidRPr="001951CF" w:rsidRDefault="009B35B5" w:rsidP="0019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CF">
              <w:rPr>
                <w:rFonts w:ascii="Times New Roman" w:hAnsi="Times New Roman" w:cs="Times New Roman"/>
                <w:sz w:val="24"/>
                <w:szCs w:val="24"/>
              </w:rPr>
              <w:t>[Revisiting Feminism in India , ISBN=9789392816628 OF 2023]</w:t>
            </w:r>
          </w:p>
          <w:p w14:paraId="2CE125B1" w14:textId="77777777" w:rsidR="009B35B5" w:rsidRPr="001951CF" w:rsidRDefault="009B35B5" w:rsidP="0019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B5" w14:paraId="3E57CF3D" w14:textId="77777777" w:rsidTr="00D665AA">
        <w:trPr>
          <w:trHeight w:val="1576"/>
        </w:trPr>
        <w:tc>
          <w:tcPr>
            <w:tcW w:w="988" w:type="dxa"/>
          </w:tcPr>
          <w:p w14:paraId="7F242F83" w14:textId="77777777" w:rsidR="009B35B5" w:rsidRDefault="009B35B5" w:rsidP="003B5DE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588" w:type="dxa"/>
          </w:tcPr>
          <w:p w14:paraId="5ED4397A" w14:textId="042E6DFA" w:rsidR="009B35B5" w:rsidRPr="001951CF" w:rsidRDefault="009B35B5" w:rsidP="003B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CF">
              <w:rPr>
                <w:rFonts w:ascii="Times New Roman" w:hAnsi="Times New Roman" w:cs="Times New Roman"/>
                <w:sz w:val="24"/>
                <w:szCs w:val="24"/>
              </w:rPr>
              <w:t>Recent Trends and Development in the Sector of Classroom Teaching with Machine Lear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951CF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</w:p>
        </w:tc>
        <w:tc>
          <w:tcPr>
            <w:tcW w:w="1803" w:type="dxa"/>
          </w:tcPr>
          <w:p w14:paraId="768AF5BC" w14:textId="510BDC8D" w:rsidR="009B35B5" w:rsidRPr="001951CF" w:rsidRDefault="009B35B5" w:rsidP="003B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C0">
              <w:rPr>
                <w:rFonts w:ascii="Times New Roman" w:hAnsi="Times New Roman" w:cs="Times New Roman"/>
                <w:sz w:val="24"/>
                <w:szCs w:val="24"/>
              </w:rPr>
              <w:t>Rajarshi Maity</w:t>
            </w:r>
          </w:p>
        </w:tc>
        <w:tc>
          <w:tcPr>
            <w:tcW w:w="1395" w:type="dxa"/>
          </w:tcPr>
          <w:p w14:paraId="4E17728C" w14:textId="0C871C7C" w:rsidR="009B35B5" w:rsidRPr="001951CF" w:rsidRDefault="009B35B5" w:rsidP="003B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569" w:type="dxa"/>
          </w:tcPr>
          <w:p w14:paraId="79CC9B89" w14:textId="7709CD57" w:rsidR="009B35B5" w:rsidRPr="001951CF" w:rsidRDefault="009B35B5" w:rsidP="003B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CF">
              <w:rPr>
                <w:rFonts w:ascii="Times New Roman" w:hAnsi="Times New Roman" w:cs="Times New Roman"/>
                <w:sz w:val="24"/>
                <w:szCs w:val="24"/>
              </w:rPr>
              <w:t>[POLYPHONY –A Peer Review Journal of Bankura University ,Department of Education, vol.1,July 2023 ,Issue-1.</w:t>
            </w:r>
          </w:p>
          <w:p w14:paraId="0EADD883" w14:textId="77777777" w:rsidR="009B35B5" w:rsidRPr="001951CF" w:rsidRDefault="009B35B5" w:rsidP="003B5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B5" w14:paraId="56C19AD0" w14:textId="77777777" w:rsidTr="00D665AA">
        <w:trPr>
          <w:trHeight w:val="1588"/>
        </w:trPr>
        <w:tc>
          <w:tcPr>
            <w:tcW w:w="988" w:type="dxa"/>
          </w:tcPr>
          <w:p w14:paraId="6A71D132" w14:textId="77777777" w:rsidR="009B35B5" w:rsidRDefault="009B35B5" w:rsidP="003B5DE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588" w:type="dxa"/>
          </w:tcPr>
          <w:p w14:paraId="49B63319" w14:textId="043DB597" w:rsidR="009B35B5" w:rsidRPr="001951CF" w:rsidRDefault="009B35B5" w:rsidP="003B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CF">
              <w:rPr>
                <w:rFonts w:ascii="Times New Roman" w:hAnsi="Times New Roman" w:cs="Times New Roman"/>
                <w:sz w:val="24"/>
                <w:szCs w:val="24"/>
              </w:rPr>
              <w:t>A Message of Peace and Brotherhood in the Context of R N Tagore’s Poetry: A Source of Experiencing Peace and Harmony</w:t>
            </w:r>
          </w:p>
        </w:tc>
        <w:tc>
          <w:tcPr>
            <w:tcW w:w="1803" w:type="dxa"/>
          </w:tcPr>
          <w:p w14:paraId="095667BC" w14:textId="4F18FDC4" w:rsidR="009B35B5" w:rsidRPr="001951CF" w:rsidRDefault="009B35B5" w:rsidP="003B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C0">
              <w:rPr>
                <w:rFonts w:ascii="Times New Roman" w:hAnsi="Times New Roman" w:cs="Times New Roman"/>
                <w:sz w:val="24"/>
                <w:szCs w:val="24"/>
              </w:rPr>
              <w:t>Rajarshi Maity</w:t>
            </w:r>
          </w:p>
        </w:tc>
        <w:tc>
          <w:tcPr>
            <w:tcW w:w="1395" w:type="dxa"/>
          </w:tcPr>
          <w:p w14:paraId="2BA411DF" w14:textId="365C81DC" w:rsidR="009B35B5" w:rsidRPr="001951CF" w:rsidRDefault="009B35B5" w:rsidP="003B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569" w:type="dxa"/>
          </w:tcPr>
          <w:p w14:paraId="6DD31B0C" w14:textId="74924D15" w:rsidR="009B35B5" w:rsidRPr="001951CF" w:rsidRDefault="009B35B5" w:rsidP="003B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CF">
              <w:rPr>
                <w:rFonts w:ascii="Times New Roman" w:hAnsi="Times New Roman" w:cs="Times New Roman"/>
                <w:sz w:val="24"/>
                <w:szCs w:val="24"/>
              </w:rPr>
              <w:t>.[AIRO-A Peer Reviewed Multidisciplinary Unpaid Journal,vol 3 Issue 1 Dated 28 July 2022, ISSN NO=2321-2914</w:t>
            </w:r>
          </w:p>
        </w:tc>
      </w:tr>
      <w:tr w:rsidR="009B35B5" w14:paraId="0E790D47" w14:textId="77777777" w:rsidTr="00D665AA">
        <w:trPr>
          <w:trHeight w:val="665"/>
        </w:trPr>
        <w:tc>
          <w:tcPr>
            <w:tcW w:w="988" w:type="dxa"/>
          </w:tcPr>
          <w:p w14:paraId="03D13F02" w14:textId="77777777" w:rsidR="009B35B5" w:rsidRDefault="009B35B5" w:rsidP="003B5DE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588" w:type="dxa"/>
          </w:tcPr>
          <w:p w14:paraId="5C5CF65A" w14:textId="785B1473" w:rsidR="009B35B5" w:rsidRPr="001951CF" w:rsidRDefault="009B35B5" w:rsidP="003B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CF">
              <w:rPr>
                <w:rFonts w:ascii="Times New Roman" w:hAnsi="Times New Roman" w:cs="Times New Roman"/>
                <w:sz w:val="24"/>
                <w:szCs w:val="24"/>
              </w:rPr>
              <w:t xml:space="preserve">Critical Review on Selected Novels of Khushwant Singh with </w:t>
            </w:r>
            <w:r w:rsidRPr="0019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Special Reference to Social Realism</w:t>
            </w:r>
          </w:p>
        </w:tc>
        <w:tc>
          <w:tcPr>
            <w:tcW w:w="1803" w:type="dxa"/>
          </w:tcPr>
          <w:p w14:paraId="03277249" w14:textId="0CCC1B4D" w:rsidR="009B35B5" w:rsidRPr="001951CF" w:rsidRDefault="009B35B5" w:rsidP="003B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Rajarshi Maity</w:t>
            </w:r>
          </w:p>
        </w:tc>
        <w:tc>
          <w:tcPr>
            <w:tcW w:w="1395" w:type="dxa"/>
          </w:tcPr>
          <w:p w14:paraId="68CF33C4" w14:textId="15EEB356" w:rsidR="009B35B5" w:rsidRPr="001951CF" w:rsidRDefault="009B35B5" w:rsidP="003B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569" w:type="dxa"/>
          </w:tcPr>
          <w:p w14:paraId="666597F6" w14:textId="504E5993" w:rsidR="009B35B5" w:rsidRPr="001951CF" w:rsidRDefault="009B35B5" w:rsidP="003B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CF">
              <w:rPr>
                <w:rFonts w:ascii="Times New Roman" w:hAnsi="Times New Roman" w:cs="Times New Roman"/>
                <w:sz w:val="24"/>
                <w:szCs w:val="24"/>
              </w:rPr>
              <w:t>Realism [AIRO- VOL.2 ISSUE 3 DATED 15</w:t>
            </w:r>
            <w:r w:rsidRPr="001951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95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JUNE 2023, ISSN NO=2321-3914]</w:t>
            </w:r>
          </w:p>
          <w:p w14:paraId="7563BDE6" w14:textId="77777777" w:rsidR="009B35B5" w:rsidRPr="001951CF" w:rsidRDefault="009B35B5" w:rsidP="003B5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B5" w14:paraId="52F23C5D" w14:textId="77777777" w:rsidTr="00D665AA">
        <w:trPr>
          <w:trHeight w:val="899"/>
        </w:trPr>
        <w:tc>
          <w:tcPr>
            <w:tcW w:w="988" w:type="dxa"/>
          </w:tcPr>
          <w:p w14:paraId="19192F57" w14:textId="77777777" w:rsidR="009B35B5" w:rsidRDefault="009B35B5" w:rsidP="003B5DE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588" w:type="dxa"/>
          </w:tcPr>
          <w:p w14:paraId="7639DB18" w14:textId="46F66380" w:rsidR="009B35B5" w:rsidRPr="001951CF" w:rsidRDefault="009B35B5" w:rsidP="003B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CF">
              <w:rPr>
                <w:rFonts w:ascii="Times New Roman" w:hAnsi="Times New Roman" w:cs="Times New Roman"/>
                <w:sz w:val="24"/>
                <w:szCs w:val="24"/>
              </w:rPr>
              <w:t>An Analysis on Social Realism of Khushwant Singh’s Selected Novels</w:t>
            </w:r>
          </w:p>
        </w:tc>
        <w:tc>
          <w:tcPr>
            <w:tcW w:w="1803" w:type="dxa"/>
          </w:tcPr>
          <w:p w14:paraId="1BADA65B" w14:textId="0D401D50" w:rsidR="009B35B5" w:rsidRPr="001951CF" w:rsidRDefault="009B35B5" w:rsidP="003B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FC0">
              <w:rPr>
                <w:rFonts w:ascii="Times New Roman" w:hAnsi="Times New Roman" w:cs="Times New Roman"/>
                <w:sz w:val="24"/>
                <w:szCs w:val="24"/>
              </w:rPr>
              <w:t>Rajarshi Maity</w:t>
            </w:r>
          </w:p>
        </w:tc>
        <w:tc>
          <w:tcPr>
            <w:tcW w:w="1395" w:type="dxa"/>
          </w:tcPr>
          <w:p w14:paraId="12C0432A" w14:textId="016298A0" w:rsidR="009B35B5" w:rsidRPr="001951CF" w:rsidRDefault="009B35B5" w:rsidP="003B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569" w:type="dxa"/>
          </w:tcPr>
          <w:p w14:paraId="7233B7B4" w14:textId="7001DE76" w:rsidR="009B35B5" w:rsidRPr="001951CF" w:rsidRDefault="009B35B5" w:rsidP="003B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CF">
              <w:rPr>
                <w:rFonts w:ascii="Times New Roman" w:hAnsi="Times New Roman" w:cs="Times New Roman"/>
                <w:sz w:val="24"/>
                <w:szCs w:val="24"/>
              </w:rPr>
              <w:t>[AIRO –VOL 3 ISSUE 1 DATED 19</w:t>
            </w:r>
            <w:r w:rsidRPr="001951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951CF">
              <w:rPr>
                <w:rFonts w:ascii="Times New Roman" w:hAnsi="Times New Roman" w:cs="Times New Roman"/>
                <w:sz w:val="24"/>
                <w:szCs w:val="24"/>
              </w:rPr>
              <w:t xml:space="preserve"> JULY, ISSN NO=2321-3914]</w:t>
            </w:r>
          </w:p>
          <w:p w14:paraId="2497144B" w14:textId="77777777" w:rsidR="009B35B5" w:rsidRPr="001951CF" w:rsidRDefault="009B35B5" w:rsidP="003B5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B5" w14:paraId="3D4E96CD" w14:textId="77777777" w:rsidTr="00D665AA">
        <w:trPr>
          <w:trHeight w:val="628"/>
        </w:trPr>
        <w:tc>
          <w:tcPr>
            <w:tcW w:w="988" w:type="dxa"/>
          </w:tcPr>
          <w:p w14:paraId="0B412416" w14:textId="77777777" w:rsidR="009B35B5" w:rsidRDefault="009B35B5" w:rsidP="008B4C8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588" w:type="dxa"/>
          </w:tcPr>
          <w:p w14:paraId="5D1219D6" w14:textId="7FEF9CDB" w:rsidR="009B35B5" w:rsidRDefault="009B35B5">
            <w:r>
              <w:rPr>
                <w:rFonts w:ascii="Times New Roman" w:hAnsi="Times New Roman" w:cs="Times New Roman"/>
              </w:rPr>
              <w:t>‘Deshbhager Pratikriyay Sulekha Sanyaler Chhoto Galpa’</w:t>
            </w:r>
          </w:p>
        </w:tc>
        <w:tc>
          <w:tcPr>
            <w:tcW w:w="1803" w:type="dxa"/>
          </w:tcPr>
          <w:p w14:paraId="3F0C9C87" w14:textId="77777777" w:rsidR="009B35B5" w:rsidRPr="009E0155" w:rsidRDefault="009B35B5" w:rsidP="003B5DE8">
            <w:pPr>
              <w:jc w:val="center"/>
              <w:rPr>
                <w:rFonts w:ascii="Times New Roman" w:eastAsia="Times New Roman" w:hAnsi="Times New Roman"/>
                <w:bCs/>
                <w:w w:val="97"/>
              </w:rPr>
            </w:pPr>
            <w:r w:rsidRPr="009E0155">
              <w:rPr>
                <w:rFonts w:ascii="Times New Roman" w:eastAsia="Times New Roman" w:hAnsi="Times New Roman"/>
                <w:bCs/>
                <w:w w:val="97"/>
              </w:rPr>
              <w:t>Dr. Manikuntala Basu</w:t>
            </w:r>
          </w:p>
          <w:p w14:paraId="29D3F9F9" w14:textId="77777777" w:rsidR="009B35B5" w:rsidRPr="009E0155" w:rsidRDefault="009B35B5" w:rsidP="008B4C8D">
            <w:pPr>
              <w:rPr>
                <w:bCs/>
              </w:rPr>
            </w:pPr>
          </w:p>
        </w:tc>
        <w:tc>
          <w:tcPr>
            <w:tcW w:w="1395" w:type="dxa"/>
          </w:tcPr>
          <w:p w14:paraId="6C56C623" w14:textId="3FA9B9B0" w:rsidR="009B35B5" w:rsidRDefault="009B35B5" w:rsidP="009E01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Bengali</w:t>
            </w:r>
          </w:p>
        </w:tc>
        <w:tc>
          <w:tcPr>
            <w:tcW w:w="2569" w:type="dxa"/>
          </w:tcPr>
          <w:p w14:paraId="1A760947" w14:textId="74DD641E" w:rsidR="009B35B5" w:rsidRDefault="009B35B5" w:rsidP="009E0155">
            <w:pPr>
              <w:jc w:val="both"/>
            </w:pPr>
            <w:r>
              <w:rPr>
                <w:rFonts w:ascii="Times New Roman" w:hAnsi="Times New Roman" w:cs="Times New Roman"/>
              </w:rPr>
              <w:t>Bangiya Sahitya Samsad, September 2023, ISBN-978-93-94748-61-3</w:t>
            </w:r>
          </w:p>
        </w:tc>
      </w:tr>
      <w:tr w:rsidR="009B35B5" w14:paraId="4BD27DBD" w14:textId="77777777" w:rsidTr="00D665AA">
        <w:trPr>
          <w:trHeight w:val="1046"/>
        </w:trPr>
        <w:tc>
          <w:tcPr>
            <w:tcW w:w="988" w:type="dxa"/>
          </w:tcPr>
          <w:p w14:paraId="3AFD985F" w14:textId="77777777" w:rsidR="009B35B5" w:rsidRDefault="009B35B5" w:rsidP="009E0155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588" w:type="dxa"/>
          </w:tcPr>
          <w:p w14:paraId="2DCB48BC" w14:textId="2CD0A48B" w:rsidR="009B35B5" w:rsidRDefault="009B35B5" w:rsidP="009E0155">
            <w:r>
              <w:rPr>
                <w:rFonts w:ascii="Times New Roman" w:hAnsi="Times New Roman" w:cs="Times New Roman"/>
              </w:rPr>
              <w:t>‘‘Sabitri Royer Chhoto Galpe Moulikata Abusadhan’</w:t>
            </w:r>
          </w:p>
        </w:tc>
        <w:tc>
          <w:tcPr>
            <w:tcW w:w="1803" w:type="dxa"/>
          </w:tcPr>
          <w:p w14:paraId="076A2AFB" w14:textId="72E97555" w:rsidR="009B35B5" w:rsidRPr="009E0155" w:rsidRDefault="009B35B5" w:rsidP="009E0155">
            <w:pPr>
              <w:rPr>
                <w:bCs/>
              </w:rPr>
            </w:pPr>
            <w:r w:rsidRPr="009E0155">
              <w:rPr>
                <w:rFonts w:ascii="Times New Roman" w:eastAsia="Times New Roman" w:hAnsi="Times New Roman"/>
                <w:bCs/>
                <w:w w:val="97"/>
              </w:rPr>
              <w:t>Dr. Manikuntala Basu</w:t>
            </w:r>
          </w:p>
        </w:tc>
        <w:tc>
          <w:tcPr>
            <w:tcW w:w="1395" w:type="dxa"/>
          </w:tcPr>
          <w:p w14:paraId="7CB0AF04" w14:textId="49E08ED0" w:rsidR="009B35B5" w:rsidRPr="009E0155" w:rsidRDefault="009B35B5" w:rsidP="009E01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Bengali</w:t>
            </w:r>
          </w:p>
        </w:tc>
        <w:tc>
          <w:tcPr>
            <w:tcW w:w="2569" w:type="dxa"/>
          </w:tcPr>
          <w:p w14:paraId="1071B0B6" w14:textId="57FC14A4" w:rsidR="009B35B5" w:rsidRPr="009E0155" w:rsidRDefault="009B35B5" w:rsidP="009E0155">
            <w:pPr>
              <w:jc w:val="both"/>
              <w:rPr>
                <w:rFonts w:ascii="Times New Roman" w:hAnsi="Times New Roman" w:cs="Times New Roman"/>
              </w:rPr>
            </w:pPr>
            <w:r w:rsidRPr="009E0155">
              <w:rPr>
                <w:rFonts w:ascii="Times New Roman" w:hAnsi="Times New Roman" w:cs="Times New Roman"/>
              </w:rPr>
              <w:t>‘‘Sansaptak’, A Bengali referred Journal edited by Uttam Das, June, 2020, ISSN 2454-4884</w:t>
            </w:r>
          </w:p>
          <w:p w14:paraId="6AB20E10" w14:textId="7494E7DE" w:rsidR="009B35B5" w:rsidRDefault="009B35B5" w:rsidP="009E0155">
            <w:pPr>
              <w:jc w:val="both"/>
            </w:pPr>
          </w:p>
        </w:tc>
      </w:tr>
      <w:tr w:rsidR="009B35B5" w14:paraId="12AAF48D" w14:textId="77777777" w:rsidTr="00D665AA">
        <w:trPr>
          <w:trHeight w:val="1034"/>
        </w:trPr>
        <w:tc>
          <w:tcPr>
            <w:tcW w:w="988" w:type="dxa"/>
          </w:tcPr>
          <w:p w14:paraId="0DA43C19" w14:textId="77777777" w:rsidR="009B35B5" w:rsidRDefault="009B35B5" w:rsidP="009E0155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588" w:type="dxa"/>
          </w:tcPr>
          <w:p w14:paraId="70A24716" w14:textId="2BE5DC8E" w:rsidR="009B35B5" w:rsidRDefault="009B35B5" w:rsidP="009E0155">
            <w:r>
              <w:rPr>
                <w:rFonts w:ascii="Times New Roman" w:hAnsi="Times New Roman" w:cs="Times New Roman"/>
              </w:rPr>
              <w:t>‘Bangla Kathasahitye Sampratik Probonatar Praykhetye Nirupama Devi O Mahasweta Devir Galpa: Ekti Tulanamulak Samikkha’</w:t>
            </w:r>
          </w:p>
        </w:tc>
        <w:tc>
          <w:tcPr>
            <w:tcW w:w="1803" w:type="dxa"/>
          </w:tcPr>
          <w:p w14:paraId="7E39E899" w14:textId="01473492" w:rsidR="009B35B5" w:rsidRPr="009E0155" w:rsidRDefault="009B35B5" w:rsidP="009E0155">
            <w:pPr>
              <w:rPr>
                <w:bCs/>
              </w:rPr>
            </w:pPr>
            <w:r w:rsidRPr="009E0155">
              <w:rPr>
                <w:rFonts w:ascii="Times New Roman" w:eastAsia="Times New Roman" w:hAnsi="Times New Roman"/>
                <w:bCs/>
                <w:w w:val="97"/>
              </w:rPr>
              <w:t>Dr. Manikuntala Basu</w:t>
            </w:r>
          </w:p>
        </w:tc>
        <w:tc>
          <w:tcPr>
            <w:tcW w:w="1395" w:type="dxa"/>
          </w:tcPr>
          <w:p w14:paraId="5C939C88" w14:textId="46D38C44" w:rsidR="009B35B5" w:rsidRDefault="009B35B5" w:rsidP="009E0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Bengali</w:t>
            </w:r>
          </w:p>
        </w:tc>
        <w:tc>
          <w:tcPr>
            <w:tcW w:w="2569" w:type="dxa"/>
          </w:tcPr>
          <w:p w14:paraId="1C8E1AE8" w14:textId="21372BAF" w:rsidR="009B35B5" w:rsidRDefault="009B35B5" w:rsidP="009E0155">
            <w:r>
              <w:rPr>
                <w:rFonts w:ascii="Times New Roman" w:hAnsi="Times New Roman" w:cs="Times New Roman"/>
              </w:rPr>
              <w:t>‘Sansaptak’, A Bengali referred Journal edited by Uttam Das, December, 2021, ISSN 2454-4884</w:t>
            </w:r>
          </w:p>
        </w:tc>
      </w:tr>
      <w:tr w:rsidR="009B35B5" w14:paraId="4BE97D3F" w14:textId="77777777" w:rsidTr="00D665AA">
        <w:trPr>
          <w:trHeight w:val="1034"/>
        </w:trPr>
        <w:tc>
          <w:tcPr>
            <w:tcW w:w="988" w:type="dxa"/>
          </w:tcPr>
          <w:p w14:paraId="25A35938" w14:textId="77777777" w:rsidR="009B35B5" w:rsidRDefault="009B35B5" w:rsidP="008B4C8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588" w:type="dxa"/>
          </w:tcPr>
          <w:p w14:paraId="06A27823" w14:textId="0F87E9CE" w:rsidR="009B35B5" w:rsidRDefault="009B35B5">
            <w:r>
              <w:rPr>
                <w:rFonts w:ascii="Times New Roman" w:hAnsi="Times New Roman" w:cs="Times New Roman"/>
              </w:rPr>
              <w:t>‘Nimnabargiya Chetanar Aloke Adhunik Bangla Sahitya’</w:t>
            </w:r>
          </w:p>
        </w:tc>
        <w:tc>
          <w:tcPr>
            <w:tcW w:w="1803" w:type="dxa"/>
          </w:tcPr>
          <w:p w14:paraId="3DF1CB1D" w14:textId="6F6DF338" w:rsidR="009B35B5" w:rsidRDefault="009B35B5" w:rsidP="008B4C8D">
            <w:r w:rsidRPr="009E0155">
              <w:rPr>
                <w:rFonts w:ascii="Times New Roman" w:eastAsia="Times New Roman" w:hAnsi="Times New Roman"/>
                <w:bCs/>
                <w:w w:val="97"/>
              </w:rPr>
              <w:t>Dr. Manikuntala Basu</w:t>
            </w:r>
          </w:p>
        </w:tc>
        <w:tc>
          <w:tcPr>
            <w:tcW w:w="1395" w:type="dxa"/>
          </w:tcPr>
          <w:p w14:paraId="77491C06" w14:textId="3CB8EA37" w:rsidR="009B35B5" w:rsidRDefault="009B35B5" w:rsidP="008B4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Bengali</w:t>
            </w:r>
          </w:p>
        </w:tc>
        <w:tc>
          <w:tcPr>
            <w:tcW w:w="2569" w:type="dxa"/>
          </w:tcPr>
          <w:p w14:paraId="21E7926F" w14:textId="25E903F2" w:rsidR="009B35B5" w:rsidRDefault="009B35B5" w:rsidP="008B4C8D">
            <w:r>
              <w:rPr>
                <w:rFonts w:ascii="Times New Roman" w:hAnsi="Times New Roman" w:cs="Times New Roman"/>
              </w:rPr>
              <w:t>‘Sansaptak’, A Bengali referred Journal edited by Uttam Das, December, 2022, ISSN 2454-4884</w:t>
            </w:r>
          </w:p>
        </w:tc>
      </w:tr>
      <w:tr w:rsidR="009B35B5" w14:paraId="774B0C45" w14:textId="77777777" w:rsidTr="00D665AA">
        <w:trPr>
          <w:trHeight w:val="1539"/>
        </w:trPr>
        <w:tc>
          <w:tcPr>
            <w:tcW w:w="988" w:type="dxa"/>
          </w:tcPr>
          <w:p w14:paraId="4471A014" w14:textId="77777777" w:rsidR="009B35B5" w:rsidRDefault="009B35B5" w:rsidP="008B4C8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588" w:type="dxa"/>
          </w:tcPr>
          <w:p w14:paraId="5616F37C" w14:textId="3FD9108C" w:rsidR="009B35B5" w:rsidRDefault="009B35B5">
            <w:r>
              <w:t>Book Chapter on ‘Globalization : A New Avenue to Women Empowerment’ published in the book titled as ‘Women Issues in Developing Countries: Some Reflections’</w:t>
            </w:r>
          </w:p>
        </w:tc>
        <w:tc>
          <w:tcPr>
            <w:tcW w:w="1803" w:type="dxa"/>
          </w:tcPr>
          <w:p w14:paraId="19C852AD" w14:textId="1CC87C4E" w:rsidR="009B35B5" w:rsidRDefault="009B35B5" w:rsidP="008B4C8D">
            <w:r w:rsidRPr="009E0155">
              <w:rPr>
                <w:rFonts w:ascii="Times New Roman" w:eastAsia="Times New Roman" w:hAnsi="Times New Roman"/>
                <w:bCs/>
                <w:w w:val="97"/>
              </w:rPr>
              <w:t>Dr. Manikuntala Basu</w:t>
            </w:r>
          </w:p>
        </w:tc>
        <w:tc>
          <w:tcPr>
            <w:tcW w:w="1395" w:type="dxa"/>
          </w:tcPr>
          <w:p w14:paraId="047BF57E" w14:textId="1CFE0DD5" w:rsidR="009B35B5" w:rsidRDefault="009B35B5" w:rsidP="008B4C8D">
            <w:r>
              <w:rPr>
                <w:rFonts w:ascii="Times New Roman" w:hAnsi="Times New Roman" w:cs="Times New Roman"/>
              </w:rPr>
              <w:t>Bengali</w:t>
            </w:r>
          </w:p>
        </w:tc>
        <w:tc>
          <w:tcPr>
            <w:tcW w:w="2569" w:type="dxa"/>
          </w:tcPr>
          <w:p w14:paraId="4987BC2E" w14:textId="4AC50C76" w:rsidR="009B35B5" w:rsidRDefault="009B35B5" w:rsidP="008B4C8D">
            <w:r>
              <w:t>Co-author with D. K. Basu, by Delton Publishing House (P) Ltd. Delhi, 2018 ISBN- 978- 93-87631-08-3</w:t>
            </w:r>
          </w:p>
        </w:tc>
      </w:tr>
      <w:tr w:rsidR="009B35B5" w14:paraId="2DA85A1D" w14:textId="77777777" w:rsidTr="00D665AA">
        <w:trPr>
          <w:trHeight w:val="1330"/>
        </w:trPr>
        <w:tc>
          <w:tcPr>
            <w:tcW w:w="988" w:type="dxa"/>
          </w:tcPr>
          <w:p w14:paraId="0CB06A31" w14:textId="77777777" w:rsidR="009B35B5" w:rsidRDefault="009B35B5" w:rsidP="008B4C8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588" w:type="dxa"/>
          </w:tcPr>
          <w:p w14:paraId="66E69897" w14:textId="6E0C4B97" w:rsidR="009B35B5" w:rsidRPr="00755685" w:rsidRDefault="009B35B5">
            <w:pPr>
              <w:rPr>
                <w:rFonts w:ascii="Nirmala UI" w:hAnsi="Nirmala UI" w:cs="Nirmala UI"/>
              </w:rPr>
            </w:pPr>
            <w:r>
              <w:t>Book Chapter on ‘Shikorer Khoje: Bish Shatoker Sahitya-Sanskriti’ on ‘Mahasweta Debir Chhoto Galpe Antyaja Adibasi Ramani: Ek Shikorer Sandhan’</w:t>
            </w:r>
          </w:p>
        </w:tc>
        <w:tc>
          <w:tcPr>
            <w:tcW w:w="1803" w:type="dxa"/>
          </w:tcPr>
          <w:p w14:paraId="085A0774" w14:textId="26F34647" w:rsidR="009B35B5" w:rsidRDefault="009B35B5" w:rsidP="008B4C8D">
            <w:r w:rsidRPr="009E0155">
              <w:rPr>
                <w:rFonts w:ascii="Times New Roman" w:eastAsia="Times New Roman" w:hAnsi="Times New Roman"/>
                <w:bCs/>
                <w:w w:val="97"/>
              </w:rPr>
              <w:t>Dr. Manikuntala Basu</w:t>
            </w:r>
          </w:p>
        </w:tc>
        <w:tc>
          <w:tcPr>
            <w:tcW w:w="1395" w:type="dxa"/>
          </w:tcPr>
          <w:p w14:paraId="7C9C677E" w14:textId="596573A7" w:rsidR="009B35B5" w:rsidRDefault="009B35B5" w:rsidP="008B4C8D">
            <w:r>
              <w:rPr>
                <w:rFonts w:ascii="Times New Roman" w:hAnsi="Times New Roman" w:cs="Times New Roman"/>
              </w:rPr>
              <w:t>Bengali</w:t>
            </w:r>
          </w:p>
        </w:tc>
        <w:tc>
          <w:tcPr>
            <w:tcW w:w="2569" w:type="dxa"/>
          </w:tcPr>
          <w:p w14:paraId="3778BAF0" w14:textId="2285A875" w:rsidR="009B35B5" w:rsidRDefault="009B35B5" w:rsidP="008B4C8D">
            <w:r>
              <w:t>Basbhumi, Murshidabad, 30 June, 2023, ISBN- 978-81-962168-3-2</w:t>
            </w:r>
          </w:p>
        </w:tc>
      </w:tr>
      <w:tr w:rsidR="009B35B5" w14:paraId="4D861421" w14:textId="77777777" w:rsidTr="00D665AA">
        <w:trPr>
          <w:trHeight w:val="1096"/>
        </w:trPr>
        <w:tc>
          <w:tcPr>
            <w:tcW w:w="988" w:type="dxa"/>
          </w:tcPr>
          <w:p w14:paraId="1E40DB81" w14:textId="77777777" w:rsidR="009B35B5" w:rsidRDefault="009B35B5" w:rsidP="00BB7529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588" w:type="dxa"/>
          </w:tcPr>
          <w:p w14:paraId="3931AC9F" w14:textId="0BF6DE5B" w:rsidR="009B35B5" w:rsidRDefault="009B35B5" w:rsidP="00BB7529">
            <w:r>
              <w:t>Book Chapter on ‘Prasanga Deshbhag: Sankat O Uttoran’ on ‘Prafulla Royer Chhotogalpa Ebang Deshbhivajaner Pratikriya’</w:t>
            </w:r>
          </w:p>
        </w:tc>
        <w:tc>
          <w:tcPr>
            <w:tcW w:w="1803" w:type="dxa"/>
          </w:tcPr>
          <w:p w14:paraId="2AA323BA" w14:textId="50E1B5AF" w:rsidR="009B35B5" w:rsidRDefault="009B35B5" w:rsidP="00BB7529">
            <w:r w:rsidRPr="009E0155">
              <w:rPr>
                <w:rFonts w:ascii="Times New Roman" w:eastAsia="Times New Roman" w:hAnsi="Times New Roman"/>
                <w:bCs/>
                <w:w w:val="97"/>
              </w:rPr>
              <w:t>Dr. Manikuntala Basu</w:t>
            </w:r>
          </w:p>
        </w:tc>
        <w:tc>
          <w:tcPr>
            <w:tcW w:w="1395" w:type="dxa"/>
          </w:tcPr>
          <w:p w14:paraId="585B4C1F" w14:textId="2412AE41" w:rsidR="009B35B5" w:rsidRDefault="009B35B5" w:rsidP="00BB7529">
            <w:r>
              <w:rPr>
                <w:rFonts w:ascii="Times New Roman" w:hAnsi="Times New Roman" w:cs="Times New Roman"/>
              </w:rPr>
              <w:t>Bengali</w:t>
            </w:r>
          </w:p>
        </w:tc>
        <w:tc>
          <w:tcPr>
            <w:tcW w:w="2569" w:type="dxa"/>
          </w:tcPr>
          <w:p w14:paraId="41B8118D" w14:textId="173B488F" w:rsidR="009B35B5" w:rsidRDefault="009B35B5" w:rsidP="00BB7529">
            <w:r>
              <w:t>Silpanagari Printers, Berhampore, Murshidabad, December, 2023, ISBN – 978-93-84497-66-9</w:t>
            </w:r>
          </w:p>
        </w:tc>
      </w:tr>
      <w:tr w:rsidR="009B35B5" w14:paraId="7677F97F" w14:textId="77777777" w:rsidTr="00D665AA">
        <w:trPr>
          <w:trHeight w:val="874"/>
        </w:trPr>
        <w:tc>
          <w:tcPr>
            <w:tcW w:w="988" w:type="dxa"/>
          </w:tcPr>
          <w:p w14:paraId="0D7A9E92" w14:textId="77777777" w:rsidR="009B35B5" w:rsidRDefault="009B35B5" w:rsidP="008B4C8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588" w:type="dxa"/>
          </w:tcPr>
          <w:p w14:paraId="3421F9D7" w14:textId="0CCE5D77" w:rsidR="009B35B5" w:rsidRDefault="009B35B5">
            <w:r>
              <w:t>Edited book on ‘Nirbachita Prabandha Sankalan’ on Samaj Dharma Darshan Silpa O Sahitya Chinta,</w:t>
            </w:r>
          </w:p>
        </w:tc>
        <w:tc>
          <w:tcPr>
            <w:tcW w:w="1803" w:type="dxa"/>
          </w:tcPr>
          <w:p w14:paraId="0B7692E4" w14:textId="3A0CC26D" w:rsidR="009B35B5" w:rsidRDefault="009B35B5" w:rsidP="008B4C8D">
            <w:r w:rsidRPr="009E0155">
              <w:rPr>
                <w:rFonts w:ascii="Times New Roman" w:eastAsia="Times New Roman" w:hAnsi="Times New Roman"/>
                <w:bCs/>
                <w:w w:val="97"/>
              </w:rPr>
              <w:t>Dr. Manikuntala Basu</w:t>
            </w:r>
          </w:p>
        </w:tc>
        <w:tc>
          <w:tcPr>
            <w:tcW w:w="1395" w:type="dxa"/>
          </w:tcPr>
          <w:p w14:paraId="05F09086" w14:textId="7BB3AC41" w:rsidR="009B35B5" w:rsidRDefault="009B35B5" w:rsidP="008B4C8D">
            <w:r>
              <w:rPr>
                <w:rFonts w:ascii="Times New Roman" w:hAnsi="Times New Roman" w:cs="Times New Roman"/>
              </w:rPr>
              <w:t>Bengali</w:t>
            </w:r>
          </w:p>
        </w:tc>
        <w:tc>
          <w:tcPr>
            <w:tcW w:w="2569" w:type="dxa"/>
          </w:tcPr>
          <w:p w14:paraId="167A8CCB" w14:textId="4184279D" w:rsidR="009B35B5" w:rsidRDefault="009B35B5" w:rsidP="008B4C8D">
            <w:r>
              <w:t xml:space="preserve"> Silpanagari Prakashana, Berhampore, 05 September, 2022 ISBN 978-93-84487-64-5</w:t>
            </w:r>
          </w:p>
        </w:tc>
      </w:tr>
      <w:tr w:rsidR="009B35B5" w14:paraId="666CF120" w14:textId="77777777" w:rsidTr="00D665AA">
        <w:trPr>
          <w:trHeight w:val="948"/>
        </w:trPr>
        <w:tc>
          <w:tcPr>
            <w:tcW w:w="988" w:type="dxa"/>
          </w:tcPr>
          <w:p w14:paraId="4FD24782" w14:textId="77777777" w:rsidR="009B35B5" w:rsidRDefault="009B35B5" w:rsidP="008B4C8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588" w:type="dxa"/>
          </w:tcPr>
          <w:p w14:paraId="510E1C05" w14:textId="1F5D3670" w:rsidR="009B35B5" w:rsidRDefault="009B35B5">
            <w:r>
              <w:rPr>
                <w:sz w:val="24"/>
                <w:szCs w:val="24"/>
              </w:rPr>
              <w:t>SELF-HELP GROUPS AND WOMEN EMPOWERMENT: A MOVEMENT FOR SOCIO-ECONOMIC TRANSFPRMATION IN WEST BENGAL</w:t>
            </w:r>
          </w:p>
        </w:tc>
        <w:tc>
          <w:tcPr>
            <w:tcW w:w="1803" w:type="dxa"/>
          </w:tcPr>
          <w:p w14:paraId="69CA54ED" w14:textId="2B5E1E2E" w:rsidR="009B35B5" w:rsidRDefault="009B35B5" w:rsidP="008B4C8D">
            <w:r>
              <w:t>Farmuz Sekh</w:t>
            </w:r>
          </w:p>
        </w:tc>
        <w:tc>
          <w:tcPr>
            <w:tcW w:w="1395" w:type="dxa"/>
          </w:tcPr>
          <w:p w14:paraId="082464F9" w14:textId="19BCCF23" w:rsidR="009B35B5" w:rsidRPr="004942D3" w:rsidRDefault="004942D3" w:rsidP="00515D0D">
            <w:r>
              <w:rPr>
                <w:b/>
                <w:bCs/>
              </w:rPr>
              <w:t>History</w:t>
            </w:r>
          </w:p>
        </w:tc>
        <w:tc>
          <w:tcPr>
            <w:tcW w:w="2569" w:type="dxa"/>
          </w:tcPr>
          <w:p w14:paraId="6013BA52" w14:textId="78E51A07" w:rsidR="009B35B5" w:rsidRDefault="009B35B5" w:rsidP="00515D0D">
            <w:pPr>
              <w:rPr>
                <w:sz w:val="24"/>
                <w:szCs w:val="24"/>
              </w:rPr>
            </w:pPr>
            <w:r w:rsidRPr="00DD3E33">
              <w:rPr>
                <w:i/>
                <w:iCs/>
                <w:sz w:val="24"/>
                <w:szCs w:val="24"/>
              </w:rPr>
              <w:t>Journal   of Modern Thamizh Research,</w:t>
            </w:r>
            <w:r>
              <w:rPr>
                <w:sz w:val="24"/>
                <w:szCs w:val="24"/>
              </w:rPr>
              <w:t xml:space="preserve"> vol-9, January-March 2021.ISSN:2321-984X. </w:t>
            </w:r>
          </w:p>
          <w:p w14:paraId="2555C4D5" w14:textId="5EEDF484" w:rsidR="009B35B5" w:rsidRDefault="009B35B5" w:rsidP="008B4C8D"/>
        </w:tc>
      </w:tr>
      <w:tr w:rsidR="009B35B5" w14:paraId="2F689179" w14:textId="77777777" w:rsidTr="00D665AA">
        <w:trPr>
          <w:trHeight w:val="872"/>
        </w:trPr>
        <w:tc>
          <w:tcPr>
            <w:tcW w:w="988" w:type="dxa"/>
          </w:tcPr>
          <w:p w14:paraId="17FA17FB" w14:textId="77777777" w:rsidR="009B35B5" w:rsidRDefault="009B35B5" w:rsidP="008B4C8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588" w:type="dxa"/>
          </w:tcPr>
          <w:p w14:paraId="7076B2A0" w14:textId="7416E40F" w:rsidR="009B35B5" w:rsidRDefault="009B35B5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Ethical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Excursion of Euthanasia,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Research Journal of Management Sociology and Humanities</w:t>
            </w:r>
          </w:p>
        </w:tc>
        <w:tc>
          <w:tcPr>
            <w:tcW w:w="1803" w:type="dxa"/>
          </w:tcPr>
          <w:p w14:paraId="4830C62D" w14:textId="2BFE8E25" w:rsidR="009B35B5" w:rsidRDefault="009B35B5" w:rsidP="008B4C8D">
            <w:r>
              <w:t>Dyutikana Bajani</w:t>
            </w:r>
          </w:p>
        </w:tc>
        <w:tc>
          <w:tcPr>
            <w:tcW w:w="1395" w:type="dxa"/>
          </w:tcPr>
          <w:p w14:paraId="48F4A952" w14:textId="4F3377D5" w:rsidR="009B35B5" w:rsidRPr="004942D3" w:rsidRDefault="004942D3" w:rsidP="00496A5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  <w:tc>
          <w:tcPr>
            <w:tcW w:w="2569" w:type="dxa"/>
          </w:tcPr>
          <w:p w14:paraId="4214ED2D" w14:textId="7742639E" w:rsidR="009B35B5" w:rsidRPr="00496A58" w:rsidRDefault="009B35B5" w:rsidP="00496A5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A58">
              <w:rPr>
                <w:rFonts w:ascii="Times New Roman" w:hAnsi="Times New Roman" w:cs="Times New Roman"/>
                <w:bCs/>
                <w:sz w:val="24"/>
                <w:szCs w:val="24"/>
              </w:rPr>
              <w:t>P – 661 – 686, Vol 11, Issue 1, [Year 2020], ISSN 2277- 9809 (Online).</w:t>
            </w:r>
          </w:p>
          <w:p w14:paraId="14AF980B" w14:textId="1228F44C" w:rsidR="009B35B5" w:rsidRDefault="009B35B5" w:rsidP="008B4C8D"/>
        </w:tc>
      </w:tr>
      <w:tr w:rsidR="009B35B5" w14:paraId="1FE87355" w14:textId="77777777" w:rsidTr="00D665AA">
        <w:trPr>
          <w:trHeight w:val="1428"/>
        </w:trPr>
        <w:tc>
          <w:tcPr>
            <w:tcW w:w="988" w:type="dxa"/>
          </w:tcPr>
          <w:p w14:paraId="2ADAC17C" w14:textId="77777777" w:rsidR="009B35B5" w:rsidRDefault="009B35B5" w:rsidP="008B4C8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588" w:type="dxa"/>
          </w:tcPr>
          <w:p w14:paraId="253D7E07" w14:textId="67A6E8FC" w:rsidR="009B35B5" w:rsidRDefault="009B35B5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 Outline of Women’s Empowerment, International Research Journal of Commerce, Arts &amp; Science</w:t>
            </w:r>
          </w:p>
        </w:tc>
        <w:tc>
          <w:tcPr>
            <w:tcW w:w="1803" w:type="dxa"/>
          </w:tcPr>
          <w:p w14:paraId="4255E6F7" w14:textId="571D0B07" w:rsidR="009B35B5" w:rsidRDefault="009B35B5" w:rsidP="008B4C8D">
            <w:r>
              <w:t>Dyutikana Bajani</w:t>
            </w:r>
          </w:p>
        </w:tc>
        <w:tc>
          <w:tcPr>
            <w:tcW w:w="1395" w:type="dxa"/>
          </w:tcPr>
          <w:p w14:paraId="2FAF4AA4" w14:textId="6B41C64A" w:rsidR="009B35B5" w:rsidRPr="00496A58" w:rsidRDefault="004942D3" w:rsidP="00496A5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  <w:tc>
          <w:tcPr>
            <w:tcW w:w="2569" w:type="dxa"/>
          </w:tcPr>
          <w:p w14:paraId="455DA2D7" w14:textId="6D10919E" w:rsidR="009B35B5" w:rsidRPr="00496A58" w:rsidRDefault="009B35B5" w:rsidP="00496A5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A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 – 91 – 94, Vol 11, Issue 2, [Year 2020], ISSN 2319- 9202 (Online),   </w:t>
            </w:r>
          </w:p>
          <w:p w14:paraId="43188D10" w14:textId="122F7987" w:rsidR="009B35B5" w:rsidRDefault="009B35B5" w:rsidP="008B4C8D"/>
        </w:tc>
      </w:tr>
      <w:tr w:rsidR="009B35B5" w14:paraId="4CB4F498" w14:textId="77777777" w:rsidTr="00D665AA">
        <w:trPr>
          <w:trHeight w:val="1071"/>
        </w:trPr>
        <w:tc>
          <w:tcPr>
            <w:tcW w:w="988" w:type="dxa"/>
          </w:tcPr>
          <w:p w14:paraId="2DBFB8E4" w14:textId="77777777" w:rsidR="009B35B5" w:rsidRDefault="009B35B5" w:rsidP="008B4C8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588" w:type="dxa"/>
          </w:tcPr>
          <w:p w14:paraId="448D45EE" w14:textId="77777777" w:rsidR="009B35B5" w:rsidRDefault="009B35B5" w:rsidP="00B32B0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VALUES EMBEDDED </w:t>
            </w:r>
          </w:p>
          <w:p w14:paraId="7AC08543" w14:textId="77777777" w:rsidR="009B35B5" w:rsidRDefault="009B35B5" w:rsidP="00B32B0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RABINDRANATH </w:t>
            </w:r>
          </w:p>
          <w:p w14:paraId="46C55852" w14:textId="77777777" w:rsidR="009B35B5" w:rsidRDefault="009B35B5" w:rsidP="00B32B0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TAGORE'S PHILOSOPHY </w:t>
            </w:r>
          </w:p>
          <w:p w14:paraId="2F24CA89" w14:textId="1BDA1ABB" w:rsidR="009B35B5" w:rsidRDefault="009B35B5" w:rsidP="00B32B0C">
            <w:r>
              <w:rPr>
                <w:rFonts w:asciiTheme="majorHAnsi" w:hAnsiTheme="majorHAnsi"/>
                <w:sz w:val="18"/>
                <w:szCs w:val="18"/>
              </w:rPr>
              <w:t>(P-350-353</w:t>
            </w:r>
          </w:p>
        </w:tc>
        <w:tc>
          <w:tcPr>
            <w:tcW w:w="1803" w:type="dxa"/>
          </w:tcPr>
          <w:p w14:paraId="7E1F6844" w14:textId="55DD03A8" w:rsidR="009B35B5" w:rsidRDefault="009B35B5" w:rsidP="008B4C8D">
            <w:r>
              <w:t>Dr. Md Najibur Rahaman</w:t>
            </w:r>
          </w:p>
        </w:tc>
        <w:tc>
          <w:tcPr>
            <w:tcW w:w="1395" w:type="dxa"/>
          </w:tcPr>
          <w:p w14:paraId="16BC06D2" w14:textId="5560FCC4" w:rsidR="009B35B5" w:rsidRDefault="004942D3" w:rsidP="00B32B0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  <w:tc>
          <w:tcPr>
            <w:tcW w:w="2569" w:type="dxa"/>
          </w:tcPr>
          <w:p w14:paraId="028D3EF0" w14:textId="72CF5350" w:rsidR="009B35B5" w:rsidRDefault="009B35B5" w:rsidP="00B32B0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EDULIGHT</w:t>
            </w:r>
          </w:p>
          <w:p w14:paraId="7FB41C94" w14:textId="77777777" w:rsidR="009B35B5" w:rsidRDefault="009B35B5" w:rsidP="00B32B0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UGC APPROVED PEER-</w:t>
            </w:r>
          </w:p>
          <w:p w14:paraId="3BB95E18" w14:textId="77777777" w:rsidR="009B35B5" w:rsidRDefault="009B35B5" w:rsidP="00B32B0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REVIEWED RESEARCH </w:t>
            </w:r>
          </w:p>
          <w:p w14:paraId="515B80BB" w14:textId="77777777" w:rsidR="009B35B5" w:rsidRDefault="009B35B5" w:rsidP="00B32B0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PRINT JOURNAL SL. NO. </w:t>
            </w:r>
          </w:p>
          <w:p w14:paraId="317ABD17" w14:textId="627E6D2A" w:rsidR="009B35B5" w:rsidRDefault="009B35B5" w:rsidP="00B32B0C">
            <w:r>
              <w:rPr>
                <w:rFonts w:asciiTheme="majorHAnsi" w:hAnsiTheme="majorHAnsi"/>
                <w:sz w:val="18"/>
                <w:szCs w:val="18"/>
              </w:rPr>
              <w:t>63244 &amp; 64789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>ISSN NO-2278-9545</w:t>
            </w:r>
          </w:p>
        </w:tc>
      </w:tr>
      <w:tr w:rsidR="009B35B5" w14:paraId="3EF5511F" w14:textId="77777777" w:rsidTr="00D665AA">
        <w:trPr>
          <w:trHeight w:val="899"/>
        </w:trPr>
        <w:tc>
          <w:tcPr>
            <w:tcW w:w="988" w:type="dxa"/>
          </w:tcPr>
          <w:p w14:paraId="48F0DF91" w14:textId="77777777" w:rsidR="009B35B5" w:rsidRDefault="009B35B5" w:rsidP="008B4C8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588" w:type="dxa"/>
          </w:tcPr>
          <w:p w14:paraId="5BBD950A" w14:textId="122BF1C0" w:rsidR="009B35B5" w:rsidRDefault="009B35B5">
            <w:r>
              <w:rPr>
                <w:rFonts w:asciiTheme="majorHAnsi" w:hAnsiTheme="majorHAnsi"/>
                <w:sz w:val="18"/>
                <w:szCs w:val="18"/>
              </w:rPr>
              <w:t>GANDHI AND TAGORE'S VIEW OF WOMEN EMPOWERMENT (P-5200-5206)</w:t>
            </w:r>
          </w:p>
        </w:tc>
        <w:tc>
          <w:tcPr>
            <w:tcW w:w="1803" w:type="dxa"/>
          </w:tcPr>
          <w:p w14:paraId="33072433" w14:textId="74322AF5" w:rsidR="009B35B5" w:rsidRDefault="009B35B5" w:rsidP="008B4C8D">
            <w:r>
              <w:t>Dr. Md Najibur Rahaman</w:t>
            </w:r>
          </w:p>
        </w:tc>
        <w:tc>
          <w:tcPr>
            <w:tcW w:w="1395" w:type="dxa"/>
          </w:tcPr>
          <w:p w14:paraId="2EFC6AFA" w14:textId="04CDDD06" w:rsidR="009B35B5" w:rsidRDefault="004942D3" w:rsidP="00B32B0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  <w:tc>
          <w:tcPr>
            <w:tcW w:w="2569" w:type="dxa"/>
          </w:tcPr>
          <w:p w14:paraId="3A8B774F" w14:textId="465E695A" w:rsidR="009B35B5" w:rsidRDefault="009B35B5" w:rsidP="00B32B0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THINK INDIA </w:t>
            </w:r>
          </w:p>
          <w:p w14:paraId="130B98E5" w14:textId="7562AF7F" w:rsidR="009B35B5" w:rsidRDefault="009B35B5" w:rsidP="00B32B0C">
            <w:r>
              <w:rPr>
                <w:rFonts w:asciiTheme="majorHAnsi" w:hAnsiTheme="majorHAnsi"/>
                <w:sz w:val="18"/>
                <w:szCs w:val="18"/>
              </w:rPr>
              <w:t>JOURNAL, UGC CARE JOURNAL AND PEER-REVIEWED OPEN ACCESS JOURNAL.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ISSN NO-0971-1260</w:t>
            </w:r>
          </w:p>
        </w:tc>
      </w:tr>
      <w:tr w:rsidR="009B35B5" w14:paraId="75FE5470" w14:textId="77777777" w:rsidTr="00D665AA">
        <w:trPr>
          <w:trHeight w:val="1761"/>
        </w:trPr>
        <w:tc>
          <w:tcPr>
            <w:tcW w:w="988" w:type="dxa"/>
          </w:tcPr>
          <w:p w14:paraId="36594F0A" w14:textId="77777777" w:rsidR="009B35B5" w:rsidRDefault="009B35B5" w:rsidP="008B4C8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588" w:type="dxa"/>
          </w:tcPr>
          <w:p w14:paraId="709848EF" w14:textId="77777777" w:rsidR="004942D3" w:rsidRPr="004942D3" w:rsidRDefault="004942D3" w:rsidP="004942D3">
            <w:pPr>
              <w:tabs>
                <w:tab w:val="left" w:pos="2220"/>
              </w:tabs>
              <w:spacing w:after="200" w:line="276" w:lineRule="auto"/>
              <w:rPr>
                <w:sz w:val="24"/>
                <w:szCs w:val="24"/>
              </w:rPr>
            </w:pPr>
            <w:r w:rsidRPr="004942D3">
              <w:rPr>
                <w:sz w:val="24"/>
                <w:szCs w:val="24"/>
              </w:rPr>
              <w:t>Adhunik poripreksh mein yoga ki aaboshyakota:Ek bibechan</w:t>
            </w:r>
          </w:p>
          <w:p w14:paraId="1B3A0CC6" w14:textId="77777777" w:rsidR="009B35B5" w:rsidRDefault="009B35B5"/>
        </w:tc>
        <w:tc>
          <w:tcPr>
            <w:tcW w:w="1803" w:type="dxa"/>
          </w:tcPr>
          <w:p w14:paraId="2E78916F" w14:textId="71D3696A" w:rsidR="009B35B5" w:rsidRDefault="004942D3" w:rsidP="008B4C8D">
            <w:r>
              <w:t>Dr. Karim Sk</w:t>
            </w:r>
          </w:p>
        </w:tc>
        <w:tc>
          <w:tcPr>
            <w:tcW w:w="1395" w:type="dxa"/>
          </w:tcPr>
          <w:p w14:paraId="46B3469B" w14:textId="2BE9D8FB" w:rsidR="009B35B5" w:rsidRDefault="004942D3" w:rsidP="008B4C8D">
            <w:r>
              <w:t>Sanskrit</w:t>
            </w:r>
          </w:p>
        </w:tc>
        <w:tc>
          <w:tcPr>
            <w:tcW w:w="2569" w:type="dxa"/>
          </w:tcPr>
          <w:p w14:paraId="1D08CF1D" w14:textId="7BFCCC0A" w:rsidR="009B35B5" w:rsidRDefault="004942D3" w:rsidP="008B4C8D">
            <w:r>
              <w:t>IJRAR/ISSN NUMBER-2349-5138 date 04-12-2018</w:t>
            </w:r>
          </w:p>
        </w:tc>
      </w:tr>
      <w:tr w:rsidR="009B35B5" w14:paraId="76678682" w14:textId="77777777" w:rsidTr="00D665AA">
        <w:trPr>
          <w:trHeight w:val="221"/>
        </w:trPr>
        <w:tc>
          <w:tcPr>
            <w:tcW w:w="988" w:type="dxa"/>
          </w:tcPr>
          <w:p w14:paraId="6F6E44D6" w14:textId="77777777" w:rsidR="009B35B5" w:rsidRDefault="009B35B5" w:rsidP="008B4C8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588" w:type="dxa"/>
          </w:tcPr>
          <w:p w14:paraId="35DB4B0F" w14:textId="77777777" w:rsidR="004942D3" w:rsidRPr="004942D3" w:rsidRDefault="004942D3" w:rsidP="004942D3">
            <w:pPr>
              <w:tabs>
                <w:tab w:val="left" w:pos="2220"/>
              </w:tabs>
              <w:spacing w:after="200" w:line="276" w:lineRule="auto"/>
              <w:rPr>
                <w:sz w:val="24"/>
                <w:szCs w:val="24"/>
              </w:rPr>
            </w:pPr>
            <w:r w:rsidRPr="004942D3">
              <w:rPr>
                <w:sz w:val="24"/>
                <w:szCs w:val="24"/>
              </w:rPr>
              <w:t>Shreemad Bhagwat Geeta meinkarma yoga ka mahatwa:Ek bibechan.</w:t>
            </w:r>
          </w:p>
          <w:p w14:paraId="7453BD40" w14:textId="77777777" w:rsidR="009B35B5" w:rsidRDefault="009B35B5"/>
        </w:tc>
        <w:tc>
          <w:tcPr>
            <w:tcW w:w="1803" w:type="dxa"/>
          </w:tcPr>
          <w:p w14:paraId="01FC780C" w14:textId="182052A5" w:rsidR="009B35B5" w:rsidRDefault="004942D3" w:rsidP="008B4C8D">
            <w:r>
              <w:t>Dr. Karim Sk</w:t>
            </w:r>
          </w:p>
        </w:tc>
        <w:tc>
          <w:tcPr>
            <w:tcW w:w="1395" w:type="dxa"/>
          </w:tcPr>
          <w:p w14:paraId="66EF5BFF" w14:textId="68E18A3D" w:rsidR="009B35B5" w:rsidRDefault="004942D3" w:rsidP="008B4C8D">
            <w:r>
              <w:t>Sanskrit</w:t>
            </w:r>
          </w:p>
        </w:tc>
        <w:tc>
          <w:tcPr>
            <w:tcW w:w="2569" w:type="dxa"/>
          </w:tcPr>
          <w:p w14:paraId="4B9035AA" w14:textId="3CF89FF4" w:rsidR="009B35B5" w:rsidRDefault="004942D3" w:rsidP="008B4C8D">
            <w:r>
              <w:t>JETIR/2349-5162, 04-2019</w:t>
            </w:r>
          </w:p>
        </w:tc>
      </w:tr>
      <w:tr w:rsidR="009B35B5" w14:paraId="51CCCAAC" w14:textId="77777777" w:rsidTr="00D665AA">
        <w:trPr>
          <w:trHeight w:val="284"/>
        </w:trPr>
        <w:tc>
          <w:tcPr>
            <w:tcW w:w="988" w:type="dxa"/>
          </w:tcPr>
          <w:p w14:paraId="4EB9516F" w14:textId="77777777" w:rsidR="009B35B5" w:rsidRDefault="009B35B5" w:rsidP="008B4C8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588" w:type="dxa"/>
          </w:tcPr>
          <w:p w14:paraId="75DED50B" w14:textId="77777777" w:rsidR="004942D3" w:rsidRPr="004942D3" w:rsidRDefault="004942D3" w:rsidP="004942D3">
            <w:pPr>
              <w:tabs>
                <w:tab w:val="left" w:pos="2220"/>
              </w:tabs>
              <w:spacing w:after="200" w:line="276" w:lineRule="auto"/>
              <w:rPr>
                <w:sz w:val="24"/>
                <w:szCs w:val="24"/>
              </w:rPr>
            </w:pPr>
            <w:r w:rsidRPr="004942D3">
              <w:rPr>
                <w:sz w:val="24"/>
                <w:szCs w:val="24"/>
              </w:rPr>
              <w:t>Bhavishya puran ka pratipadya Vishay:Ek bibechan.</w:t>
            </w:r>
          </w:p>
          <w:p w14:paraId="3675FDD8" w14:textId="77777777" w:rsidR="009B35B5" w:rsidRDefault="009B35B5"/>
        </w:tc>
        <w:tc>
          <w:tcPr>
            <w:tcW w:w="1803" w:type="dxa"/>
          </w:tcPr>
          <w:p w14:paraId="142B46C1" w14:textId="203659CA" w:rsidR="009B35B5" w:rsidRDefault="004942D3" w:rsidP="008B4C8D">
            <w:r>
              <w:t>Dr. Karim Sk</w:t>
            </w:r>
          </w:p>
        </w:tc>
        <w:tc>
          <w:tcPr>
            <w:tcW w:w="1395" w:type="dxa"/>
          </w:tcPr>
          <w:p w14:paraId="001D867E" w14:textId="13078EFC" w:rsidR="009B35B5" w:rsidRDefault="004942D3" w:rsidP="008B4C8D">
            <w:r>
              <w:t>Sanskrit</w:t>
            </w:r>
          </w:p>
        </w:tc>
        <w:tc>
          <w:tcPr>
            <w:tcW w:w="2569" w:type="dxa"/>
          </w:tcPr>
          <w:p w14:paraId="67981E3C" w14:textId="48FE3F9C" w:rsidR="009B35B5" w:rsidRDefault="004942D3" w:rsidP="008B4C8D">
            <w:r>
              <w:t>IJRAR/ISSN NUMBER-2348-1269, 02-05-2019</w:t>
            </w:r>
          </w:p>
        </w:tc>
      </w:tr>
      <w:tr w:rsidR="009B35B5" w14:paraId="7A86C22D" w14:textId="77777777" w:rsidTr="00D665AA">
        <w:trPr>
          <w:trHeight w:val="285"/>
        </w:trPr>
        <w:tc>
          <w:tcPr>
            <w:tcW w:w="988" w:type="dxa"/>
          </w:tcPr>
          <w:p w14:paraId="4E12726E" w14:textId="77777777" w:rsidR="009B35B5" w:rsidRDefault="009B35B5" w:rsidP="008B4C8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588" w:type="dxa"/>
          </w:tcPr>
          <w:p w14:paraId="34BCB9BB" w14:textId="02DB0DD7" w:rsidR="009B35B5" w:rsidRDefault="004942D3">
            <w:r>
              <w:rPr>
                <w:sz w:val="24"/>
                <w:szCs w:val="24"/>
              </w:rPr>
              <w:t xml:space="preserve">Adhunik poripreksh mein Sanskrit ka </w:t>
            </w:r>
            <w:r>
              <w:rPr>
                <w:sz w:val="24"/>
                <w:szCs w:val="24"/>
              </w:rPr>
              <w:lastRenderedPageBreak/>
              <w:t>Ayurveda mein pravab.Ek samiksha</w:t>
            </w:r>
          </w:p>
        </w:tc>
        <w:tc>
          <w:tcPr>
            <w:tcW w:w="1803" w:type="dxa"/>
          </w:tcPr>
          <w:p w14:paraId="472E179F" w14:textId="09EBFAA8" w:rsidR="009B35B5" w:rsidRDefault="00AE04E7" w:rsidP="008B4C8D">
            <w:r>
              <w:lastRenderedPageBreak/>
              <w:t>Dr. Karim Sk</w:t>
            </w:r>
          </w:p>
        </w:tc>
        <w:tc>
          <w:tcPr>
            <w:tcW w:w="1395" w:type="dxa"/>
          </w:tcPr>
          <w:p w14:paraId="047EAC45" w14:textId="7BD8E213" w:rsidR="009B35B5" w:rsidRDefault="00AE04E7" w:rsidP="008B4C8D">
            <w:r>
              <w:t>Sanskrit</w:t>
            </w:r>
          </w:p>
        </w:tc>
        <w:tc>
          <w:tcPr>
            <w:tcW w:w="2569" w:type="dxa"/>
          </w:tcPr>
          <w:p w14:paraId="4E4CFCB0" w14:textId="02A83CF3" w:rsidR="009B35B5" w:rsidRDefault="00AE04E7" w:rsidP="008B4C8D">
            <w:r>
              <w:t>IJMER/2277-7881, OCT-2020</w:t>
            </w:r>
          </w:p>
        </w:tc>
      </w:tr>
      <w:tr w:rsidR="009B35B5" w14:paraId="3B62A496" w14:textId="77777777" w:rsidTr="00D665AA">
        <w:trPr>
          <w:trHeight w:val="335"/>
        </w:trPr>
        <w:tc>
          <w:tcPr>
            <w:tcW w:w="988" w:type="dxa"/>
          </w:tcPr>
          <w:p w14:paraId="482213DA" w14:textId="77777777" w:rsidR="009B35B5" w:rsidRDefault="009B35B5" w:rsidP="008B4C8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588" w:type="dxa"/>
          </w:tcPr>
          <w:p w14:paraId="4F29D2CB" w14:textId="77777777" w:rsidR="00AE04E7" w:rsidRPr="00AE04E7" w:rsidRDefault="00AE04E7" w:rsidP="00AE04E7">
            <w:pPr>
              <w:tabs>
                <w:tab w:val="left" w:pos="2220"/>
              </w:tabs>
              <w:spacing w:after="200" w:line="276" w:lineRule="auto"/>
              <w:rPr>
                <w:sz w:val="24"/>
                <w:szCs w:val="24"/>
              </w:rPr>
            </w:pPr>
            <w:r w:rsidRPr="00AE04E7">
              <w:rPr>
                <w:sz w:val="24"/>
                <w:szCs w:val="24"/>
              </w:rPr>
              <w:t>Pracheen bharat ki poribesh chinta. Ek Bibechan</w:t>
            </w:r>
          </w:p>
          <w:p w14:paraId="5E605C13" w14:textId="77777777" w:rsidR="009B35B5" w:rsidRDefault="009B35B5"/>
        </w:tc>
        <w:tc>
          <w:tcPr>
            <w:tcW w:w="1803" w:type="dxa"/>
          </w:tcPr>
          <w:p w14:paraId="31B9227D" w14:textId="086B080D" w:rsidR="009B35B5" w:rsidRDefault="00AE04E7" w:rsidP="008B4C8D">
            <w:r>
              <w:t>Dr. Karim Sk</w:t>
            </w:r>
          </w:p>
        </w:tc>
        <w:tc>
          <w:tcPr>
            <w:tcW w:w="1395" w:type="dxa"/>
          </w:tcPr>
          <w:p w14:paraId="3EA0B5DB" w14:textId="193F0057" w:rsidR="009B35B5" w:rsidRDefault="00AE04E7" w:rsidP="008B4C8D">
            <w:r>
              <w:t>Sanskrit</w:t>
            </w:r>
          </w:p>
        </w:tc>
        <w:tc>
          <w:tcPr>
            <w:tcW w:w="2569" w:type="dxa"/>
          </w:tcPr>
          <w:p w14:paraId="266CEA3B" w14:textId="3D685442" w:rsidR="009B35B5" w:rsidRDefault="00AE04E7" w:rsidP="008B4C8D">
            <w:r>
              <w:t>NATIONAL JOURNAL OF HINDI AND SANSKRIT/ ISSN-2454-9177, 04-11-2020</w:t>
            </w:r>
          </w:p>
        </w:tc>
      </w:tr>
      <w:tr w:rsidR="009B35B5" w14:paraId="4D6E15C3" w14:textId="77777777" w:rsidTr="00D665AA">
        <w:trPr>
          <w:trHeight w:val="340"/>
        </w:trPr>
        <w:tc>
          <w:tcPr>
            <w:tcW w:w="988" w:type="dxa"/>
          </w:tcPr>
          <w:p w14:paraId="25B601F8" w14:textId="77777777" w:rsidR="009B35B5" w:rsidRDefault="009B35B5" w:rsidP="008B4C8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588" w:type="dxa"/>
          </w:tcPr>
          <w:p w14:paraId="5276485B" w14:textId="03D8FF05" w:rsidR="009B35B5" w:rsidRDefault="00AE04E7">
            <w:r>
              <w:rPr>
                <w:sz w:val="24"/>
                <w:szCs w:val="24"/>
              </w:rPr>
              <w:t>Bhavishya puran mein bornito surya upasana ka rahoshyo abong  baishisto nirupon</w:t>
            </w:r>
          </w:p>
        </w:tc>
        <w:tc>
          <w:tcPr>
            <w:tcW w:w="1803" w:type="dxa"/>
          </w:tcPr>
          <w:p w14:paraId="1EC2ACEB" w14:textId="64D00B10" w:rsidR="009B35B5" w:rsidRDefault="00AE04E7" w:rsidP="008B4C8D">
            <w:r>
              <w:t>Dr. Karim Sk</w:t>
            </w:r>
          </w:p>
        </w:tc>
        <w:tc>
          <w:tcPr>
            <w:tcW w:w="1395" w:type="dxa"/>
          </w:tcPr>
          <w:p w14:paraId="20008DEA" w14:textId="2A585B87" w:rsidR="009B35B5" w:rsidRDefault="00AE04E7" w:rsidP="008B4C8D">
            <w:r>
              <w:t>Sanskrit</w:t>
            </w:r>
          </w:p>
        </w:tc>
        <w:tc>
          <w:tcPr>
            <w:tcW w:w="2569" w:type="dxa"/>
          </w:tcPr>
          <w:p w14:paraId="2D706F64" w14:textId="37FFD847" w:rsidR="009B35B5" w:rsidRDefault="00AE04E7" w:rsidP="008B4C8D">
            <w:r>
              <w:t>Kala : The Journal of Indian Art History Congress./ ISSN-0975-7945, 2020-2021</w:t>
            </w:r>
          </w:p>
        </w:tc>
      </w:tr>
      <w:tr w:rsidR="009B35B5" w14:paraId="22F1309F" w14:textId="77777777" w:rsidTr="00D665AA">
        <w:trPr>
          <w:trHeight w:val="1448"/>
        </w:trPr>
        <w:tc>
          <w:tcPr>
            <w:tcW w:w="988" w:type="dxa"/>
          </w:tcPr>
          <w:p w14:paraId="39F11F26" w14:textId="77777777" w:rsidR="009B35B5" w:rsidRDefault="009B35B5" w:rsidP="008B4C8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588" w:type="dxa"/>
          </w:tcPr>
          <w:p w14:paraId="251024E6" w14:textId="77777777" w:rsidR="00AE04E7" w:rsidRPr="00AE04E7" w:rsidRDefault="00AE04E7" w:rsidP="00AE04E7">
            <w:pPr>
              <w:tabs>
                <w:tab w:val="left" w:pos="2220"/>
              </w:tabs>
              <w:spacing w:after="200" w:line="276" w:lineRule="auto"/>
              <w:rPr>
                <w:sz w:val="24"/>
                <w:szCs w:val="24"/>
              </w:rPr>
            </w:pPr>
            <w:r w:rsidRPr="00AE04E7">
              <w:rPr>
                <w:sz w:val="24"/>
                <w:szCs w:val="24"/>
              </w:rPr>
              <w:t>Ashtadash puran antargoto bhavishya puran abong namkaran ki sarthokata.ek samiksha</w:t>
            </w:r>
          </w:p>
          <w:p w14:paraId="7244D024" w14:textId="77777777" w:rsidR="009B35B5" w:rsidRDefault="009B35B5"/>
        </w:tc>
        <w:tc>
          <w:tcPr>
            <w:tcW w:w="1803" w:type="dxa"/>
          </w:tcPr>
          <w:p w14:paraId="54F1DF07" w14:textId="1B718C2A" w:rsidR="009B35B5" w:rsidRDefault="00AE04E7" w:rsidP="008B4C8D">
            <w:r>
              <w:t>Dr. Karim Sk</w:t>
            </w:r>
          </w:p>
        </w:tc>
        <w:tc>
          <w:tcPr>
            <w:tcW w:w="1395" w:type="dxa"/>
          </w:tcPr>
          <w:p w14:paraId="4FD11BEE" w14:textId="52214DCB" w:rsidR="009B35B5" w:rsidRDefault="00AE04E7" w:rsidP="008B4C8D">
            <w:r>
              <w:t>Sanskrit</w:t>
            </w:r>
          </w:p>
        </w:tc>
        <w:tc>
          <w:tcPr>
            <w:tcW w:w="2569" w:type="dxa"/>
          </w:tcPr>
          <w:p w14:paraId="5E05E363" w14:textId="2599E099" w:rsidR="009B35B5" w:rsidRDefault="00AE04E7" w:rsidP="008B4C8D">
            <w:r>
              <w:t>JUNI KHYAT/ISSN NUMBER-2278-4632, JANUARY-2021</w:t>
            </w:r>
          </w:p>
        </w:tc>
      </w:tr>
      <w:tr w:rsidR="008B375B" w14:paraId="1E2D217B" w14:textId="77777777" w:rsidTr="00D665AA">
        <w:trPr>
          <w:trHeight w:val="1448"/>
        </w:trPr>
        <w:tc>
          <w:tcPr>
            <w:tcW w:w="988" w:type="dxa"/>
          </w:tcPr>
          <w:p w14:paraId="0DFB20AC" w14:textId="77777777" w:rsidR="008B375B" w:rsidRDefault="008B375B" w:rsidP="008B4C8D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2588" w:type="dxa"/>
          </w:tcPr>
          <w:p w14:paraId="446A3065" w14:textId="77777777" w:rsidR="008B375B" w:rsidRDefault="008B375B" w:rsidP="008B375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Feminism-voices of ‘Others’ in indian perspective</w:t>
            </w:r>
          </w:p>
          <w:p w14:paraId="38CF5BD2" w14:textId="77777777" w:rsidR="008B375B" w:rsidRPr="005335FA" w:rsidRDefault="008B375B" w:rsidP="008B375B">
            <w:pPr>
              <w:pStyle w:val="TableParagraph"/>
              <w:jc w:val="center"/>
              <w:rPr>
                <w:sz w:val="24"/>
                <w:szCs w:val="24"/>
              </w:rPr>
            </w:pPr>
            <w:r w:rsidRPr="005335FA">
              <w:rPr>
                <w:sz w:val="24"/>
                <w:szCs w:val="24"/>
              </w:rPr>
              <w:t xml:space="preserve">page no.- </w:t>
            </w:r>
            <w:r>
              <w:rPr>
                <w:sz w:val="24"/>
                <w:szCs w:val="24"/>
              </w:rPr>
              <w:t>481</w:t>
            </w:r>
          </w:p>
          <w:p w14:paraId="06026BEC" w14:textId="77777777" w:rsidR="008B375B" w:rsidRPr="005335FA" w:rsidRDefault="008B375B" w:rsidP="008B375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6211011" w14:textId="77777777" w:rsidR="008B375B" w:rsidRPr="00AE04E7" w:rsidRDefault="008B375B" w:rsidP="00AE04E7">
            <w:pPr>
              <w:tabs>
                <w:tab w:val="left" w:pos="2220"/>
              </w:tabs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6D72551C" w14:textId="02B7800B" w:rsidR="008B375B" w:rsidRDefault="008B375B" w:rsidP="008B4C8D">
            <w:r>
              <w:t>Ramkrishna Das</w:t>
            </w:r>
          </w:p>
        </w:tc>
        <w:tc>
          <w:tcPr>
            <w:tcW w:w="1395" w:type="dxa"/>
          </w:tcPr>
          <w:p w14:paraId="5637F39B" w14:textId="0F3187F0" w:rsidR="008B375B" w:rsidRDefault="008B375B" w:rsidP="008B4C8D">
            <w:r>
              <w:t>English</w:t>
            </w:r>
          </w:p>
        </w:tc>
        <w:tc>
          <w:tcPr>
            <w:tcW w:w="2569" w:type="dxa"/>
          </w:tcPr>
          <w:p w14:paraId="3B895275" w14:textId="4F0A07E7" w:rsidR="008B375B" w:rsidRDefault="008B375B" w:rsidP="008B4C8D">
            <w:r>
              <w:rPr>
                <w:sz w:val="24"/>
                <w:szCs w:val="24"/>
              </w:rPr>
              <w:t>BLUE ROSE</w:t>
            </w:r>
            <w:r>
              <w:rPr>
                <w:sz w:val="24"/>
                <w:szCs w:val="24"/>
              </w:rPr>
              <w:t>,</w:t>
            </w:r>
            <w:r w:rsidRPr="005335FA">
              <w:rPr>
                <w:sz w:val="24"/>
                <w:szCs w:val="24"/>
              </w:rPr>
              <w:t xml:space="preserve"> </w:t>
            </w:r>
            <w:r w:rsidRPr="005335FA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>B</w:t>
            </w:r>
            <w:r w:rsidRPr="005335FA">
              <w:rPr>
                <w:sz w:val="24"/>
                <w:szCs w:val="24"/>
              </w:rPr>
              <w:t xml:space="preserve">N: </w:t>
            </w:r>
            <w:r>
              <w:rPr>
                <w:sz w:val="24"/>
                <w:szCs w:val="24"/>
              </w:rPr>
              <w:t>978-93-5989-833-9</w:t>
            </w:r>
          </w:p>
        </w:tc>
      </w:tr>
    </w:tbl>
    <w:p w14:paraId="2E37BD8C" w14:textId="77777777" w:rsidR="00701279" w:rsidRDefault="00701279"/>
    <w:sectPr w:rsidR="0070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54232"/>
    <w:multiLevelType w:val="hybridMultilevel"/>
    <w:tmpl w:val="1CC4F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D505C"/>
    <w:multiLevelType w:val="hybridMultilevel"/>
    <w:tmpl w:val="31BC5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92B90"/>
    <w:multiLevelType w:val="hybridMultilevel"/>
    <w:tmpl w:val="C47C3FA6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C1698"/>
    <w:multiLevelType w:val="hybridMultilevel"/>
    <w:tmpl w:val="7D06CE6E"/>
    <w:lvl w:ilvl="0" w:tplc="FF34F2E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0E19A7"/>
    <w:multiLevelType w:val="hybridMultilevel"/>
    <w:tmpl w:val="31BC5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79"/>
    <w:rsid w:val="001951CF"/>
    <w:rsid w:val="00242AAB"/>
    <w:rsid w:val="003B5DE8"/>
    <w:rsid w:val="004942D3"/>
    <w:rsid w:val="00496A58"/>
    <w:rsid w:val="004A1E06"/>
    <w:rsid w:val="00515D0D"/>
    <w:rsid w:val="005E22C0"/>
    <w:rsid w:val="00643304"/>
    <w:rsid w:val="00701279"/>
    <w:rsid w:val="00755685"/>
    <w:rsid w:val="007C61E8"/>
    <w:rsid w:val="008517BB"/>
    <w:rsid w:val="008B375B"/>
    <w:rsid w:val="008B4C8D"/>
    <w:rsid w:val="009B35B5"/>
    <w:rsid w:val="009E0155"/>
    <w:rsid w:val="00AE04E7"/>
    <w:rsid w:val="00B32B0C"/>
    <w:rsid w:val="00BB7529"/>
    <w:rsid w:val="00D665AA"/>
    <w:rsid w:val="00EB696A"/>
    <w:rsid w:val="00F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9BC7E"/>
  <w15:chartTrackingRefBased/>
  <w15:docId w15:val="{7DAD3AC7-5FBD-42BD-BC23-93221E3B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C8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B37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14</cp:revision>
  <dcterms:created xsi:type="dcterms:W3CDTF">2024-05-17T08:39:00Z</dcterms:created>
  <dcterms:modified xsi:type="dcterms:W3CDTF">2024-05-24T08:30:00Z</dcterms:modified>
</cp:coreProperties>
</file>